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1" w:rsidRPr="0092503E" w:rsidRDefault="00600771">
      <w:pPr>
        <w:pStyle w:val="Title"/>
        <w:rPr>
          <w:rFonts w:ascii="Garamond" w:hAnsi="Garamond"/>
          <w:szCs w:val="28"/>
        </w:rPr>
      </w:pPr>
      <w:r w:rsidRPr="0092503E">
        <w:rPr>
          <w:rFonts w:ascii="Garamond" w:hAnsi="Garamond"/>
          <w:szCs w:val="28"/>
        </w:rPr>
        <w:t>Western Illinois University</w:t>
      </w:r>
    </w:p>
    <w:p w:rsidR="00600771" w:rsidRPr="00BB7DB6" w:rsidRDefault="00600771" w:rsidP="00CE5660">
      <w:pPr>
        <w:pStyle w:val="Subtitle"/>
        <w:rPr>
          <w:rFonts w:ascii="Garamond" w:hAnsi="Garamond"/>
          <w:b/>
          <w:szCs w:val="24"/>
        </w:rPr>
      </w:pPr>
      <w:r w:rsidRPr="00BB7DB6">
        <w:rPr>
          <w:rFonts w:ascii="Garamond" w:hAnsi="Garamond"/>
          <w:b/>
          <w:szCs w:val="24"/>
        </w:rPr>
        <w:t>Budget Request</w:t>
      </w:r>
      <w:r w:rsidR="00CE5660" w:rsidRPr="00BB7DB6">
        <w:rPr>
          <w:rFonts w:ascii="Garamond" w:hAnsi="Garamond"/>
          <w:b/>
          <w:szCs w:val="24"/>
        </w:rPr>
        <w:t xml:space="preserve"> — New Operating</w:t>
      </w:r>
      <w:r w:rsidR="00FF0442" w:rsidRPr="00BB7DB6">
        <w:rPr>
          <w:rFonts w:ascii="Garamond" w:hAnsi="Garamond"/>
          <w:b/>
          <w:szCs w:val="24"/>
        </w:rPr>
        <w:t>/Base</w:t>
      </w:r>
      <w:r w:rsidR="00CE5660" w:rsidRPr="00BB7DB6">
        <w:rPr>
          <w:rFonts w:ascii="Garamond" w:hAnsi="Garamond"/>
          <w:b/>
          <w:szCs w:val="24"/>
        </w:rPr>
        <w:t xml:space="preserve"> Resources</w:t>
      </w:r>
      <w:r w:rsidR="00FF0442" w:rsidRPr="00BB7DB6">
        <w:rPr>
          <w:rFonts w:ascii="Garamond" w:hAnsi="Garamond"/>
          <w:b/>
          <w:szCs w:val="24"/>
        </w:rPr>
        <w:t xml:space="preserve"> </w:t>
      </w:r>
      <w:r w:rsidR="008F0432" w:rsidRPr="00BB7DB6">
        <w:rPr>
          <w:rFonts w:ascii="Garamond" w:hAnsi="Garamond"/>
          <w:b/>
          <w:szCs w:val="24"/>
        </w:rPr>
        <w:t xml:space="preserve">— </w:t>
      </w:r>
      <w:r w:rsidRPr="00BB7DB6">
        <w:rPr>
          <w:rFonts w:ascii="Garamond" w:hAnsi="Garamond"/>
          <w:b/>
          <w:szCs w:val="24"/>
        </w:rPr>
        <w:t>FY</w:t>
      </w:r>
      <w:r w:rsidR="007D364B" w:rsidRPr="00BB7DB6">
        <w:rPr>
          <w:rFonts w:ascii="Garamond" w:hAnsi="Garamond"/>
          <w:b/>
          <w:szCs w:val="24"/>
        </w:rPr>
        <w:t>1</w:t>
      </w:r>
      <w:r w:rsidR="006200CF">
        <w:rPr>
          <w:rFonts w:ascii="Garamond" w:hAnsi="Garamond"/>
          <w:b/>
          <w:szCs w:val="24"/>
        </w:rPr>
        <w:t>5</w:t>
      </w:r>
    </w:p>
    <w:p w:rsidR="00CE5660" w:rsidRPr="0092503E" w:rsidRDefault="00D91E74" w:rsidP="00CE5660">
      <w:pPr>
        <w:pStyle w:val="Subtitle"/>
        <w:rPr>
          <w:rFonts w:ascii="Garamond" w:hAnsi="Garamond"/>
          <w:b/>
          <w:i/>
          <w:sz w:val="20"/>
        </w:rPr>
      </w:pPr>
      <w:r w:rsidRPr="0092503E">
        <w:rPr>
          <w:rFonts w:ascii="Garamond" w:hAnsi="Garamond"/>
          <w:b/>
          <w:i/>
          <w:sz w:val="20"/>
        </w:rPr>
        <w:t>Note: Use Attachment B for new academic degrees/</w:t>
      </w:r>
      <w:r w:rsidR="008D1174" w:rsidRPr="0092503E">
        <w:rPr>
          <w:rFonts w:ascii="Garamond" w:hAnsi="Garamond"/>
          <w:b/>
          <w:i/>
          <w:sz w:val="20"/>
        </w:rPr>
        <w:t>options/</w:t>
      </w:r>
      <w:r w:rsidRPr="0092503E">
        <w:rPr>
          <w:rFonts w:ascii="Garamond" w:hAnsi="Garamond"/>
          <w:b/>
          <w:i/>
          <w:sz w:val="20"/>
        </w:rPr>
        <w:t>certificates</w:t>
      </w:r>
      <w:r w:rsidR="008D1174" w:rsidRPr="0092503E">
        <w:rPr>
          <w:rFonts w:ascii="Garamond" w:hAnsi="Garamond"/>
          <w:b/>
          <w:i/>
          <w:sz w:val="20"/>
        </w:rPr>
        <w:t>/concentrations</w:t>
      </w:r>
      <w:r w:rsidRPr="0092503E">
        <w:rPr>
          <w:rFonts w:ascii="Garamond" w:hAnsi="Garamond"/>
          <w:b/>
          <w:i/>
          <w:sz w:val="20"/>
        </w:rPr>
        <w:t>.</w:t>
      </w:r>
    </w:p>
    <w:p w:rsidR="0092503E" w:rsidRDefault="0092503E" w:rsidP="0063621D">
      <w:pPr>
        <w:tabs>
          <w:tab w:val="left" w:pos="7920"/>
          <w:tab w:val="right" w:leader="underscore" w:pos="10224"/>
        </w:tabs>
        <w:rPr>
          <w:rFonts w:ascii="Arial" w:hAnsi="Arial"/>
        </w:rPr>
      </w:pPr>
    </w:p>
    <w:p w:rsidR="00600771" w:rsidRPr="0092503E" w:rsidRDefault="009F4344" w:rsidP="009F4344">
      <w:pPr>
        <w:tabs>
          <w:tab w:val="left" w:pos="360"/>
          <w:tab w:val="left" w:pos="7920"/>
          <w:tab w:val="right" w:leader="underscore" w:pos="10224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="00600771" w:rsidRPr="0092503E">
        <w:rPr>
          <w:rFonts w:ascii="Garamond" w:hAnsi="Garamond"/>
        </w:rPr>
        <w:t>Unit</w:t>
      </w:r>
      <w:r w:rsidR="00D05D6A">
        <w:rPr>
          <w:rFonts w:ascii="Garamond" w:hAnsi="Garamond"/>
        </w:rPr>
        <w:t xml:space="preserve"> </w:t>
      </w:r>
      <w:r w:rsidR="009035BE">
        <w:rPr>
          <w:rFonts w:ascii="Garamond" w:hAnsi="Garamond"/>
        </w:rPr>
        <w:t>s</w:t>
      </w:r>
      <w:r w:rsidR="00D05D6A">
        <w:rPr>
          <w:rFonts w:ascii="Garamond" w:hAnsi="Garamond"/>
        </w:rPr>
        <w:t xml:space="preserve">ubmitting </w:t>
      </w:r>
      <w:r w:rsidR="009035BE">
        <w:rPr>
          <w:rFonts w:ascii="Garamond" w:hAnsi="Garamond"/>
        </w:rPr>
        <w:t>r</w:t>
      </w:r>
      <w:r w:rsidR="00D05D6A">
        <w:rPr>
          <w:rFonts w:ascii="Garamond" w:hAnsi="Garamond"/>
        </w:rPr>
        <w:t>equest</w:t>
      </w:r>
      <w:r w:rsidR="00600771" w:rsidRPr="0092503E">
        <w:rPr>
          <w:rFonts w:ascii="Garamond" w:hAnsi="Garamond"/>
        </w:rPr>
        <w:t>:</w:t>
      </w:r>
      <w:r w:rsidR="009035BE">
        <w:rPr>
          <w:rFonts w:ascii="Garamond" w:hAnsi="Garamond"/>
        </w:rPr>
        <w:t xml:space="preserve">  </w:t>
      </w:r>
      <w:r w:rsidR="00600771" w:rsidRPr="0092503E">
        <w:rPr>
          <w:rFonts w:ascii="Garamond" w:hAnsi="Garamond"/>
        </w:rPr>
        <w:tab/>
        <w:t xml:space="preserve">Priority Number </w:t>
      </w:r>
      <w:r w:rsidR="00600771" w:rsidRPr="0092503E">
        <w:rPr>
          <w:rFonts w:ascii="Garamond" w:hAnsi="Garamond"/>
        </w:rPr>
        <w:tab/>
      </w:r>
    </w:p>
    <w:p w:rsidR="0092503E" w:rsidRDefault="0092503E" w:rsidP="0092503E">
      <w:pPr>
        <w:rPr>
          <w:rFonts w:ascii="Garamond" w:hAnsi="Garamond"/>
        </w:rPr>
      </w:pPr>
    </w:p>
    <w:p w:rsidR="00600771" w:rsidRDefault="0092503E" w:rsidP="009F4344">
      <w:pPr>
        <w:tabs>
          <w:tab w:val="left" w:pos="360"/>
          <w:tab w:val="left" w:pos="7920"/>
          <w:tab w:val="right" w:leader="underscore" w:pos="10224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2.</w:t>
      </w:r>
      <w:r w:rsidR="009F4344">
        <w:rPr>
          <w:rFonts w:ascii="Garamond" w:hAnsi="Garamond"/>
        </w:rPr>
        <w:tab/>
      </w:r>
      <w:r w:rsidR="00600771" w:rsidRPr="0092503E">
        <w:rPr>
          <w:rFonts w:ascii="Garamond" w:hAnsi="Garamond"/>
        </w:rPr>
        <w:t>Provide a short title of the initiative</w:t>
      </w:r>
      <w:r w:rsidR="00CE5660" w:rsidRPr="0092503E">
        <w:rPr>
          <w:rFonts w:ascii="Garamond" w:hAnsi="Garamond"/>
        </w:rPr>
        <w:t>/project</w:t>
      </w:r>
      <w:r w:rsidR="00600771" w:rsidRPr="0092503E">
        <w:rPr>
          <w:rFonts w:ascii="Garamond" w:hAnsi="Garamond"/>
        </w:rPr>
        <w:t xml:space="preserve"> p</w:t>
      </w:r>
      <w:r w:rsidR="009035BE">
        <w:rPr>
          <w:rFonts w:ascii="Garamond" w:hAnsi="Garamond"/>
        </w:rPr>
        <w:t xml:space="preserve">roposed for incremental funding:  </w:t>
      </w:r>
    </w:p>
    <w:p w:rsidR="0092503E" w:rsidRDefault="0092503E" w:rsidP="0092503E">
      <w:pPr>
        <w:rPr>
          <w:rFonts w:ascii="Garamond" w:hAnsi="Garamond"/>
        </w:rPr>
      </w:pPr>
    </w:p>
    <w:p w:rsidR="00600771" w:rsidRDefault="0092503E" w:rsidP="009F4344">
      <w:pPr>
        <w:tabs>
          <w:tab w:val="left" w:pos="360"/>
          <w:tab w:val="left" w:pos="7920"/>
          <w:tab w:val="right" w:leader="underscore" w:pos="10224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3.</w:t>
      </w:r>
      <w:r w:rsidR="009F4344">
        <w:rPr>
          <w:rFonts w:ascii="Garamond" w:hAnsi="Garamond"/>
        </w:rPr>
        <w:tab/>
      </w:r>
      <w:r w:rsidR="00600771" w:rsidRPr="0092503E">
        <w:rPr>
          <w:rFonts w:ascii="Garamond" w:hAnsi="Garamond"/>
        </w:rPr>
        <w:t>Provide a short description of the initiative</w:t>
      </w:r>
      <w:r w:rsidR="00CE5660" w:rsidRPr="0092503E">
        <w:rPr>
          <w:rFonts w:ascii="Garamond" w:hAnsi="Garamond"/>
        </w:rPr>
        <w:t>/project</w:t>
      </w:r>
      <w:r w:rsidR="00600771" w:rsidRPr="0092503E">
        <w:rPr>
          <w:rFonts w:ascii="Garamond" w:hAnsi="Garamond"/>
        </w:rPr>
        <w:t xml:space="preserve"> proposed for incremental funding and how it relates to the University’s goals, mission statement, or strategic plan.</w:t>
      </w:r>
    </w:p>
    <w:p w:rsidR="0092503E" w:rsidRDefault="0092503E" w:rsidP="0092503E">
      <w:pPr>
        <w:rPr>
          <w:rFonts w:ascii="Garamond" w:hAnsi="Garamond"/>
        </w:rPr>
      </w:pPr>
    </w:p>
    <w:p w:rsidR="00962750" w:rsidRDefault="00962750" w:rsidP="00962750">
      <w:pPr>
        <w:ind w:left="720"/>
        <w:rPr>
          <w:rFonts w:ascii="Garamond" w:hAnsi="Garamond"/>
        </w:rPr>
      </w:pPr>
    </w:p>
    <w:p w:rsidR="00962750" w:rsidRDefault="00962750" w:rsidP="0092503E">
      <w:pPr>
        <w:rPr>
          <w:rFonts w:ascii="Garamond" w:hAnsi="Garamond"/>
        </w:rPr>
      </w:pPr>
    </w:p>
    <w:p w:rsidR="0092503E" w:rsidRDefault="0092503E" w:rsidP="009F4344">
      <w:pPr>
        <w:tabs>
          <w:tab w:val="left" w:pos="360"/>
          <w:tab w:val="left" w:pos="7920"/>
          <w:tab w:val="right" w:leader="underscore" w:pos="10224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4.</w:t>
      </w:r>
      <w:r w:rsidR="009F4344">
        <w:rPr>
          <w:rFonts w:ascii="Garamond" w:hAnsi="Garamond"/>
        </w:rPr>
        <w:tab/>
      </w:r>
      <w:r w:rsidR="00600771" w:rsidRPr="0092503E">
        <w:rPr>
          <w:rFonts w:ascii="Garamond" w:hAnsi="Garamond"/>
        </w:rPr>
        <w:t>Describe the specific accomplishments and increases in productivity expected from this initiative</w:t>
      </w:r>
      <w:r w:rsidR="00CE5660" w:rsidRPr="0092503E">
        <w:rPr>
          <w:rFonts w:ascii="Garamond" w:hAnsi="Garamond"/>
        </w:rPr>
        <w:t>/project</w:t>
      </w:r>
      <w:r w:rsidR="00600771" w:rsidRPr="0092503E">
        <w:rPr>
          <w:rFonts w:ascii="Garamond" w:hAnsi="Garamond"/>
        </w:rPr>
        <w:t xml:space="preserve"> and how results will be measured or evaluated.</w:t>
      </w:r>
    </w:p>
    <w:p w:rsidR="0092503E" w:rsidRDefault="0092503E" w:rsidP="0092503E">
      <w:pPr>
        <w:rPr>
          <w:rFonts w:ascii="Garamond" w:hAnsi="Garamond"/>
        </w:rPr>
      </w:pPr>
    </w:p>
    <w:p w:rsidR="00962750" w:rsidRDefault="00962750" w:rsidP="00962750">
      <w:pPr>
        <w:ind w:left="720"/>
        <w:rPr>
          <w:rFonts w:ascii="Garamond" w:hAnsi="Garamond"/>
        </w:rPr>
      </w:pPr>
    </w:p>
    <w:p w:rsidR="00962750" w:rsidRDefault="00962750" w:rsidP="0092503E">
      <w:pPr>
        <w:rPr>
          <w:rFonts w:ascii="Garamond" w:hAnsi="Garamond"/>
        </w:rPr>
      </w:pPr>
    </w:p>
    <w:p w:rsidR="00F0774E" w:rsidRPr="0092503E" w:rsidRDefault="0092503E" w:rsidP="009F4344">
      <w:pPr>
        <w:tabs>
          <w:tab w:val="left" w:pos="360"/>
          <w:tab w:val="left" w:pos="7920"/>
          <w:tab w:val="right" w:leader="underscore" w:pos="10224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5.</w:t>
      </w:r>
      <w:r w:rsidR="009F4344">
        <w:rPr>
          <w:rFonts w:ascii="Garamond" w:hAnsi="Garamond"/>
        </w:rPr>
        <w:tab/>
      </w:r>
      <w:r w:rsidR="00600771" w:rsidRPr="0092503E">
        <w:rPr>
          <w:rFonts w:ascii="Garamond" w:hAnsi="Garamond"/>
        </w:rPr>
        <w:t>Provide a listing of all incremental funds requested</w:t>
      </w:r>
      <w:r w:rsidR="00F37B19" w:rsidRPr="0092503E">
        <w:rPr>
          <w:rFonts w:ascii="Garamond" w:hAnsi="Garamond"/>
        </w:rPr>
        <w:t xml:space="preserve"> </w:t>
      </w:r>
      <w:r w:rsidR="00A84E3A" w:rsidRPr="0092503E">
        <w:rPr>
          <w:rFonts w:ascii="Garamond" w:hAnsi="Garamond"/>
        </w:rPr>
        <w:t>by the following categories:</w:t>
      </w:r>
      <w:r w:rsidR="005B1405" w:rsidRPr="0092503E">
        <w:rPr>
          <w:rFonts w:ascii="Garamond" w:hAnsi="Garamond"/>
        </w:rPr>
        <w:t xml:space="preserve"> </w:t>
      </w:r>
    </w:p>
    <w:p w:rsidR="007D364B" w:rsidRPr="0092503E" w:rsidRDefault="007D364B" w:rsidP="0092503E">
      <w:pPr>
        <w:rPr>
          <w:rFonts w:ascii="Garamond" w:hAnsi="Garamond"/>
        </w:rPr>
      </w:pPr>
    </w:p>
    <w:p w:rsidR="000C4D41" w:rsidRPr="0092503E" w:rsidRDefault="000C4D41" w:rsidP="0092503E">
      <w:pPr>
        <w:jc w:val="center"/>
        <w:rPr>
          <w:rFonts w:ascii="Garamond" w:hAnsi="Garamond"/>
        </w:rPr>
      </w:pPr>
      <w:r w:rsidRPr="0092503E">
        <w:rPr>
          <w:rFonts w:ascii="Garamond" w:hAnsi="Garamond"/>
          <w:i/>
        </w:rPr>
        <w:t xml:space="preserve">(Double-click </w:t>
      </w:r>
      <w:r w:rsidR="0058708C" w:rsidRPr="0092503E">
        <w:rPr>
          <w:rFonts w:ascii="Garamond" w:hAnsi="Garamond"/>
          <w:i/>
        </w:rPr>
        <w:t>to edit Microsoft Office Excel worksheet</w:t>
      </w:r>
      <w:r w:rsidRPr="0092503E">
        <w:rPr>
          <w:rFonts w:ascii="Garamond" w:hAnsi="Garamond"/>
          <w:i/>
        </w:rPr>
        <w:t>.)</w:t>
      </w:r>
    </w:p>
    <w:bookmarkStart w:id="0" w:name="_MON_1351334276"/>
    <w:bookmarkStart w:id="1" w:name="_MON_1351334672"/>
    <w:bookmarkStart w:id="2" w:name="_MON_1351334684"/>
    <w:bookmarkStart w:id="3" w:name="_MON_1351334753"/>
    <w:bookmarkStart w:id="4" w:name="_MON_1351335044"/>
    <w:bookmarkStart w:id="5" w:name="_MON_1351335139"/>
    <w:bookmarkStart w:id="6" w:name="_MON_1351335161"/>
    <w:bookmarkStart w:id="7" w:name="_MON_1351335198"/>
    <w:bookmarkStart w:id="8" w:name="_MON_1351335247"/>
    <w:bookmarkStart w:id="9" w:name="_MON_1351335322"/>
    <w:bookmarkStart w:id="10" w:name="_MON_1351336580"/>
    <w:bookmarkStart w:id="11" w:name="_MON_1351336703"/>
    <w:bookmarkStart w:id="12" w:name="_MON_1351336733"/>
    <w:bookmarkStart w:id="13" w:name="_MON_1351336803"/>
    <w:bookmarkStart w:id="14" w:name="_MON_1351336926"/>
    <w:bookmarkStart w:id="15" w:name="_MON_1351337053"/>
    <w:bookmarkStart w:id="16" w:name="_MON_1351337097"/>
    <w:bookmarkStart w:id="17" w:name="_MON_1351337118"/>
    <w:bookmarkStart w:id="18" w:name="_MON_1351337383"/>
    <w:bookmarkStart w:id="19" w:name="_MON_1351337408"/>
    <w:bookmarkStart w:id="20" w:name="_MON_1351337542"/>
    <w:bookmarkStart w:id="21" w:name="_MON_1351337776"/>
    <w:bookmarkStart w:id="22" w:name="_MON_1351337908"/>
    <w:bookmarkStart w:id="23" w:name="_MON_1351338043"/>
    <w:bookmarkStart w:id="24" w:name="_MON_1351338075"/>
    <w:bookmarkStart w:id="25" w:name="_MON_1351338088"/>
    <w:bookmarkStart w:id="26" w:name="_MON_1351338248"/>
    <w:bookmarkStart w:id="27" w:name="_MON_1351340771"/>
    <w:bookmarkStart w:id="28" w:name="_MON_1351340833"/>
    <w:bookmarkStart w:id="29" w:name="_MON_1351341442"/>
    <w:bookmarkStart w:id="30" w:name="_MON_1351341599"/>
    <w:bookmarkStart w:id="31" w:name="_MON_1351341655"/>
    <w:bookmarkStart w:id="32" w:name="_MON_1351341664"/>
    <w:bookmarkStart w:id="33" w:name="_MON_1351341840"/>
    <w:bookmarkStart w:id="34" w:name="_MON_1351341915"/>
    <w:bookmarkStart w:id="35" w:name="_MON_1351341951"/>
    <w:bookmarkStart w:id="36" w:name="_MON_1351342058"/>
    <w:bookmarkStart w:id="37" w:name="_MON_1351342126"/>
    <w:bookmarkStart w:id="38" w:name="_MON_1351405768"/>
    <w:bookmarkStart w:id="39" w:name="_MON_1351408321"/>
    <w:bookmarkStart w:id="40" w:name="_MON_1351408378"/>
    <w:bookmarkStart w:id="41" w:name="_MON_1351408609"/>
    <w:bookmarkStart w:id="42" w:name="_MON_1351409115"/>
    <w:bookmarkStart w:id="43" w:name="_MON_1351409305"/>
    <w:bookmarkStart w:id="44" w:name="_MON_1351409403"/>
    <w:bookmarkStart w:id="45" w:name="_MON_1351410711"/>
    <w:bookmarkStart w:id="46" w:name="_MON_1351410814"/>
    <w:bookmarkStart w:id="47" w:name="_MON_1351410833"/>
    <w:bookmarkStart w:id="48" w:name="_MON_1351410861"/>
    <w:bookmarkStart w:id="49" w:name="_MON_1351410879"/>
    <w:bookmarkStart w:id="50" w:name="_MON_1351410939"/>
    <w:bookmarkStart w:id="51" w:name="_MON_1351411566"/>
    <w:bookmarkStart w:id="52" w:name="_MON_1351411724"/>
    <w:bookmarkStart w:id="53" w:name="_MON_1351411729"/>
    <w:bookmarkStart w:id="54" w:name="_MON_1351411747"/>
    <w:bookmarkStart w:id="55" w:name="_MON_1351413249"/>
    <w:bookmarkStart w:id="56" w:name="_MON_1351413380"/>
    <w:bookmarkStart w:id="57" w:name="_MON_1351413399"/>
    <w:bookmarkStart w:id="58" w:name="_MON_1351413420"/>
    <w:bookmarkStart w:id="59" w:name="_MON_1351413479"/>
    <w:bookmarkStart w:id="60" w:name="_MON_1351413494"/>
    <w:bookmarkStart w:id="61" w:name="_MON_1351413561"/>
    <w:bookmarkStart w:id="62" w:name="_MON_1351413618"/>
    <w:bookmarkStart w:id="63" w:name="_MON_1351414400"/>
    <w:bookmarkStart w:id="64" w:name="_MON_1351415741"/>
    <w:bookmarkStart w:id="65" w:name="_MON_1351415916"/>
    <w:bookmarkStart w:id="66" w:name="_MON_1351416308"/>
    <w:bookmarkStart w:id="67" w:name="_MON_1351416669"/>
    <w:bookmarkStart w:id="68" w:name="_MON_1351416979"/>
    <w:bookmarkStart w:id="69" w:name="_MON_1351589472"/>
    <w:bookmarkStart w:id="70" w:name="_MON_1351589548"/>
    <w:bookmarkStart w:id="71" w:name="_MON_1351589627"/>
    <w:bookmarkStart w:id="72" w:name="_MON_1351589738"/>
    <w:bookmarkStart w:id="73" w:name="_MON_1352110574"/>
    <w:bookmarkStart w:id="74" w:name="_MON_1352110712"/>
    <w:bookmarkStart w:id="75" w:name="_MON_1352110742"/>
    <w:bookmarkStart w:id="76" w:name="_MON_1352110787"/>
    <w:bookmarkStart w:id="77" w:name="_MON_1352111043"/>
    <w:bookmarkStart w:id="78" w:name="_MON_1352111095"/>
    <w:bookmarkStart w:id="79" w:name="_MON_1383125486"/>
    <w:bookmarkStart w:id="80" w:name="_MON_1383473696"/>
    <w:bookmarkStart w:id="81" w:name="_MON_1383474430"/>
    <w:bookmarkStart w:id="82" w:name="_MON_1351333034"/>
    <w:bookmarkStart w:id="83" w:name="_MON_1351333099"/>
    <w:bookmarkStart w:id="84" w:name="_MON_1351333431"/>
    <w:bookmarkStart w:id="85" w:name="_MON_1351333465"/>
    <w:bookmarkStart w:id="86" w:name="_MON_135133349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Start w:id="87" w:name="_MON_1351334005"/>
    <w:bookmarkEnd w:id="87"/>
    <w:p w:rsidR="00215BCD" w:rsidRDefault="006200CF" w:rsidP="00215BCD">
      <w:pPr>
        <w:tabs>
          <w:tab w:val="decimal" w:pos="360"/>
          <w:tab w:val="left" w:pos="720"/>
          <w:tab w:val="left" w:pos="1080"/>
          <w:tab w:val="left" w:pos="5040"/>
          <w:tab w:val="left" w:pos="5760"/>
          <w:tab w:val="right" w:leader="underscore" w:pos="7200"/>
          <w:tab w:val="center" w:pos="8640"/>
        </w:tabs>
        <w:ind w:left="720" w:hanging="720"/>
        <w:jc w:val="center"/>
      </w:pPr>
      <w:r>
        <w:object w:dxaOrig="9532" w:dyaOrig="3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7pt;height:210pt" o:ole="">
            <v:imagedata r:id="rId8" o:title=""/>
          </v:shape>
          <o:OLEObject Type="Embed" ProgID="Excel.Sheet.8" ShapeID="_x0000_i1028" DrawAspect="Content" ObjectID="_1445841190" r:id="rId9"/>
        </w:object>
      </w:r>
    </w:p>
    <w:p w:rsidR="00973711" w:rsidRPr="0092503E" w:rsidRDefault="00973711" w:rsidP="00FF0442">
      <w:pPr>
        <w:tabs>
          <w:tab w:val="decimal" w:pos="360"/>
          <w:tab w:val="left" w:pos="1980"/>
        </w:tabs>
        <w:ind w:left="360"/>
        <w:rPr>
          <w:rFonts w:ascii="Garamond" w:hAnsi="Garamond"/>
        </w:rPr>
      </w:pPr>
      <w:r w:rsidRPr="0092503E">
        <w:rPr>
          <w:rFonts w:ascii="Garamond" w:hAnsi="Garamond"/>
        </w:rPr>
        <w:t>* Please indicate if new positions are to be hired in FY201</w:t>
      </w:r>
      <w:r w:rsidR="006200CF">
        <w:rPr>
          <w:rFonts w:ascii="Garamond" w:hAnsi="Garamond"/>
        </w:rPr>
        <w:t>5</w:t>
      </w:r>
      <w:r w:rsidRPr="0092503E">
        <w:rPr>
          <w:rFonts w:ascii="Garamond" w:hAnsi="Garamond"/>
        </w:rPr>
        <w:t xml:space="preserve"> or FY201</w:t>
      </w:r>
      <w:r w:rsidR="006200CF">
        <w:rPr>
          <w:rFonts w:ascii="Garamond" w:hAnsi="Garamond"/>
        </w:rPr>
        <w:t>6</w:t>
      </w:r>
      <w:r w:rsidRPr="0092503E">
        <w:rPr>
          <w:rFonts w:ascii="Garamond" w:hAnsi="Garamond"/>
        </w:rPr>
        <w:t>.  Also, indicate if the FY201</w:t>
      </w:r>
      <w:r w:rsidR="006200CF">
        <w:rPr>
          <w:rFonts w:ascii="Garamond" w:hAnsi="Garamond"/>
        </w:rPr>
        <w:t>5</w:t>
      </w:r>
      <w:r w:rsidRPr="0092503E">
        <w:rPr>
          <w:rFonts w:ascii="Garamond" w:hAnsi="Garamond"/>
        </w:rPr>
        <w:t xml:space="preserve"> request is for one-time funding or a continuous increase to the base.</w:t>
      </w:r>
    </w:p>
    <w:p w:rsidR="0092503E" w:rsidRDefault="00600771" w:rsidP="0063621D">
      <w:pPr>
        <w:tabs>
          <w:tab w:val="left" w:pos="1980"/>
        </w:tabs>
      </w:pPr>
      <w:r w:rsidRPr="00CE5660">
        <w:tab/>
      </w:r>
    </w:p>
    <w:p w:rsidR="00600771" w:rsidRPr="0092503E" w:rsidRDefault="0092503E" w:rsidP="009F4344">
      <w:pPr>
        <w:tabs>
          <w:tab w:val="left" w:pos="360"/>
          <w:tab w:val="left" w:pos="7920"/>
          <w:tab w:val="right" w:leader="underscore" w:pos="10224"/>
        </w:tabs>
        <w:ind w:left="360" w:hanging="360"/>
        <w:rPr>
          <w:rFonts w:ascii="Garamond" w:hAnsi="Garamond"/>
        </w:rPr>
      </w:pPr>
      <w:r w:rsidRPr="0092503E">
        <w:rPr>
          <w:rFonts w:ascii="Garamond" w:hAnsi="Garamond"/>
        </w:rPr>
        <w:t>6.</w:t>
      </w:r>
      <w:r w:rsidR="009F4344">
        <w:rPr>
          <w:rFonts w:ascii="Garamond" w:hAnsi="Garamond"/>
        </w:rPr>
        <w:tab/>
      </w:r>
      <w:r w:rsidR="00600771" w:rsidRPr="0092503E">
        <w:rPr>
          <w:rFonts w:ascii="Garamond" w:hAnsi="Garamond"/>
        </w:rPr>
        <w:t xml:space="preserve">Will the </w:t>
      </w:r>
      <w:r w:rsidR="00CE5660" w:rsidRPr="0092503E">
        <w:rPr>
          <w:rFonts w:ascii="Garamond" w:hAnsi="Garamond"/>
        </w:rPr>
        <w:t>initiative/</w:t>
      </w:r>
      <w:r w:rsidR="00600771" w:rsidRPr="0092503E">
        <w:rPr>
          <w:rFonts w:ascii="Garamond" w:hAnsi="Garamond"/>
        </w:rPr>
        <w:t>project be</w:t>
      </w:r>
      <w:r w:rsidR="00FD540C" w:rsidRPr="0092503E">
        <w:rPr>
          <w:rFonts w:ascii="Garamond" w:hAnsi="Garamond"/>
        </w:rPr>
        <w:t xml:space="preserve"> supplemented by other funds?</w:t>
      </w:r>
      <w:r w:rsidR="00FD540C" w:rsidRPr="0092503E">
        <w:rPr>
          <w:rFonts w:ascii="Garamond" w:hAnsi="Garamond"/>
        </w:rPr>
        <w:tab/>
        <w:t xml:space="preserve">____ Yes    ____ </w:t>
      </w:r>
      <w:r w:rsidR="00600771" w:rsidRPr="0092503E">
        <w:rPr>
          <w:rFonts w:ascii="Garamond" w:hAnsi="Garamond"/>
        </w:rPr>
        <w:t>No</w:t>
      </w:r>
    </w:p>
    <w:p w:rsidR="0092503E" w:rsidRPr="0092503E" w:rsidRDefault="0092503E" w:rsidP="00962750">
      <w:pPr>
        <w:rPr>
          <w:rFonts w:ascii="Garamond" w:hAnsi="Garamond"/>
        </w:rPr>
      </w:pPr>
    </w:p>
    <w:p w:rsidR="00973711" w:rsidRDefault="00600771" w:rsidP="00962750">
      <w:pPr>
        <w:ind w:left="360"/>
        <w:rPr>
          <w:rFonts w:ascii="Garamond" w:hAnsi="Garamond"/>
        </w:rPr>
      </w:pPr>
      <w:r w:rsidRPr="0092503E">
        <w:rPr>
          <w:rFonts w:ascii="Garamond" w:hAnsi="Garamond"/>
        </w:rPr>
        <w:t>If yes, please describe:</w:t>
      </w:r>
    </w:p>
    <w:p w:rsidR="00962750" w:rsidRDefault="00962750" w:rsidP="00962750">
      <w:pPr>
        <w:rPr>
          <w:rFonts w:ascii="Garamond" w:hAnsi="Garamond"/>
        </w:rPr>
      </w:pPr>
    </w:p>
    <w:p w:rsidR="00962750" w:rsidRPr="0092503E" w:rsidRDefault="00962750" w:rsidP="00962750">
      <w:pPr>
        <w:ind w:left="720"/>
        <w:rPr>
          <w:rFonts w:ascii="Garamond" w:hAnsi="Garamond"/>
        </w:rPr>
      </w:pPr>
      <w:bookmarkStart w:id="88" w:name="_GoBack"/>
      <w:bookmarkEnd w:id="88"/>
    </w:p>
    <w:sectPr w:rsidR="00962750" w:rsidRPr="0092503E" w:rsidSect="0061518F">
      <w:headerReference w:type="default" r:id="rId10"/>
      <w:footerReference w:type="default" r:id="rId11"/>
      <w:pgSz w:w="12240" w:h="15840" w:code="1"/>
      <w:pgMar w:top="720" w:right="1008" w:bottom="720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95" w:rsidRDefault="00626495">
      <w:r>
        <w:separator/>
      </w:r>
    </w:p>
  </w:endnote>
  <w:endnote w:type="continuationSeparator" w:id="0">
    <w:p w:rsidR="00626495" w:rsidRDefault="0062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F" w:rsidRDefault="006200CF" w:rsidP="006200CF">
    <w:pPr>
      <w:pStyle w:val="Footer"/>
      <w:tabs>
        <w:tab w:val="clear" w:pos="8640"/>
        <w:tab w:val="left" w:pos="8085"/>
        <w:tab w:val="right" w:pos="9360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Revised 11/13/13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95" w:rsidRDefault="00626495">
      <w:r>
        <w:separator/>
      </w:r>
    </w:p>
  </w:footnote>
  <w:footnote w:type="continuationSeparator" w:id="0">
    <w:p w:rsidR="00626495" w:rsidRDefault="0062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93" w:rsidRPr="0092503E" w:rsidRDefault="0061518F" w:rsidP="0061518F">
    <w:pPr>
      <w:pStyle w:val="Header"/>
      <w:tabs>
        <w:tab w:val="clear" w:pos="8640"/>
        <w:tab w:val="right" w:pos="10260"/>
      </w:tabs>
      <w:jc w:val="right"/>
      <w:rPr>
        <w:rFonts w:ascii="Garamond" w:hAnsi="Garamond"/>
      </w:rPr>
    </w:pPr>
    <w:r w:rsidRPr="0092503E">
      <w:rPr>
        <w:rFonts w:ascii="Garamond" w:hAnsi="Garamond"/>
        <w:b/>
      </w:rPr>
      <w:t xml:space="preserve">ATTACHMENT </w:t>
    </w:r>
    <w:r w:rsidR="00CE5660" w:rsidRPr="0092503E">
      <w:rPr>
        <w:rFonts w:ascii="Garamond" w:hAnsi="Garamond"/>
        <w:b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B2D"/>
    <w:multiLevelType w:val="hybridMultilevel"/>
    <w:tmpl w:val="606ED2AC"/>
    <w:lvl w:ilvl="0" w:tplc="DAD4BAA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5A3387"/>
    <w:multiLevelType w:val="hybridMultilevel"/>
    <w:tmpl w:val="050AA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DDC"/>
    <w:rsid w:val="000210BF"/>
    <w:rsid w:val="00026385"/>
    <w:rsid w:val="000575CF"/>
    <w:rsid w:val="00082B44"/>
    <w:rsid w:val="00087197"/>
    <w:rsid w:val="000A1ACC"/>
    <w:rsid w:val="000B0A15"/>
    <w:rsid w:val="000C4D41"/>
    <w:rsid w:val="000E194D"/>
    <w:rsid w:val="0010082D"/>
    <w:rsid w:val="0012660D"/>
    <w:rsid w:val="00126CBE"/>
    <w:rsid w:val="0013605C"/>
    <w:rsid w:val="00142286"/>
    <w:rsid w:val="00192F97"/>
    <w:rsid w:val="001B6D2B"/>
    <w:rsid w:val="001E53B0"/>
    <w:rsid w:val="00215BCD"/>
    <w:rsid w:val="00286AEA"/>
    <w:rsid w:val="002B119A"/>
    <w:rsid w:val="002C3DDC"/>
    <w:rsid w:val="002F26A4"/>
    <w:rsid w:val="0030007C"/>
    <w:rsid w:val="003000C4"/>
    <w:rsid w:val="003066EE"/>
    <w:rsid w:val="003130FC"/>
    <w:rsid w:val="003A2F03"/>
    <w:rsid w:val="003C6E34"/>
    <w:rsid w:val="003F5224"/>
    <w:rsid w:val="00402DB7"/>
    <w:rsid w:val="00432805"/>
    <w:rsid w:val="00446180"/>
    <w:rsid w:val="004A28FF"/>
    <w:rsid w:val="004E3F05"/>
    <w:rsid w:val="004F7B74"/>
    <w:rsid w:val="005049D2"/>
    <w:rsid w:val="00552558"/>
    <w:rsid w:val="00570E50"/>
    <w:rsid w:val="0058708C"/>
    <w:rsid w:val="00590215"/>
    <w:rsid w:val="005967CC"/>
    <w:rsid w:val="005A4CBA"/>
    <w:rsid w:val="005B1405"/>
    <w:rsid w:val="005B4BB6"/>
    <w:rsid w:val="005C5EBE"/>
    <w:rsid w:val="005C7D1D"/>
    <w:rsid w:val="005D03FD"/>
    <w:rsid w:val="005E40A8"/>
    <w:rsid w:val="005E76AB"/>
    <w:rsid w:val="005F5978"/>
    <w:rsid w:val="005F6554"/>
    <w:rsid w:val="00600771"/>
    <w:rsid w:val="0061518F"/>
    <w:rsid w:val="006200CF"/>
    <w:rsid w:val="00626495"/>
    <w:rsid w:val="0063621D"/>
    <w:rsid w:val="00643C5D"/>
    <w:rsid w:val="00654B4C"/>
    <w:rsid w:val="00685F93"/>
    <w:rsid w:val="00715F14"/>
    <w:rsid w:val="00734B26"/>
    <w:rsid w:val="0073774F"/>
    <w:rsid w:val="00757500"/>
    <w:rsid w:val="0077333B"/>
    <w:rsid w:val="00774338"/>
    <w:rsid w:val="007D364B"/>
    <w:rsid w:val="007E2CA3"/>
    <w:rsid w:val="007F1DFB"/>
    <w:rsid w:val="00816933"/>
    <w:rsid w:val="00816C28"/>
    <w:rsid w:val="00820D28"/>
    <w:rsid w:val="0082111B"/>
    <w:rsid w:val="008421DD"/>
    <w:rsid w:val="00845D1A"/>
    <w:rsid w:val="00880DDB"/>
    <w:rsid w:val="0089696D"/>
    <w:rsid w:val="008A7239"/>
    <w:rsid w:val="008A7EA5"/>
    <w:rsid w:val="008B6CDB"/>
    <w:rsid w:val="008D1174"/>
    <w:rsid w:val="008D1D7A"/>
    <w:rsid w:val="008E5E66"/>
    <w:rsid w:val="008F0432"/>
    <w:rsid w:val="009035BE"/>
    <w:rsid w:val="0090367D"/>
    <w:rsid w:val="0092503E"/>
    <w:rsid w:val="00962750"/>
    <w:rsid w:val="00973711"/>
    <w:rsid w:val="009B7D51"/>
    <w:rsid w:val="009C3980"/>
    <w:rsid w:val="009D03A3"/>
    <w:rsid w:val="009E28BB"/>
    <w:rsid w:val="009F4344"/>
    <w:rsid w:val="00A048D5"/>
    <w:rsid w:val="00A30E25"/>
    <w:rsid w:val="00A736BA"/>
    <w:rsid w:val="00A74654"/>
    <w:rsid w:val="00A84E3A"/>
    <w:rsid w:val="00A948D9"/>
    <w:rsid w:val="00AC0C14"/>
    <w:rsid w:val="00AC201F"/>
    <w:rsid w:val="00AD4A38"/>
    <w:rsid w:val="00AE34F0"/>
    <w:rsid w:val="00AF7600"/>
    <w:rsid w:val="00B0416C"/>
    <w:rsid w:val="00B42770"/>
    <w:rsid w:val="00B65A1E"/>
    <w:rsid w:val="00B74182"/>
    <w:rsid w:val="00B84C16"/>
    <w:rsid w:val="00B94F02"/>
    <w:rsid w:val="00BA12A0"/>
    <w:rsid w:val="00BA1777"/>
    <w:rsid w:val="00BB7DB6"/>
    <w:rsid w:val="00BD213D"/>
    <w:rsid w:val="00BE6AB5"/>
    <w:rsid w:val="00C7482E"/>
    <w:rsid w:val="00CB3995"/>
    <w:rsid w:val="00CC4E93"/>
    <w:rsid w:val="00CD6F9E"/>
    <w:rsid w:val="00CE5660"/>
    <w:rsid w:val="00D05327"/>
    <w:rsid w:val="00D05D6A"/>
    <w:rsid w:val="00D16EBF"/>
    <w:rsid w:val="00D30667"/>
    <w:rsid w:val="00D45CD9"/>
    <w:rsid w:val="00D46C53"/>
    <w:rsid w:val="00D53909"/>
    <w:rsid w:val="00D862A6"/>
    <w:rsid w:val="00D91E74"/>
    <w:rsid w:val="00DA0A56"/>
    <w:rsid w:val="00DB4049"/>
    <w:rsid w:val="00DD3144"/>
    <w:rsid w:val="00DD4A51"/>
    <w:rsid w:val="00E020CE"/>
    <w:rsid w:val="00ED6A0B"/>
    <w:rsid w:val="00EF35E6"/>
    <w:rsid w:val="00F0774E"/>
    <w:rsid w:val="00F10F08"/>
    <w:rsid w:val="00F37B19"/>
    <w:rsid w:val="00F471D1"/>
    <w:rsid w:val="00F54C05"/>
    <w:rsid w:val="00F57A38"/>
    <w:rsid w:val="00FA4689"/>
    <w:rsid w:val="00FA6515"/>
    <w:rsid w:val="00FB10FF"/>
    <w:rsid w:val="00FB70E6"/>
    <w:rsid w:val="00FD540C"/>
    <w:rsid w:val="00FE0D22"/>
    <w:rsid w:val="00FF0442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3A2F0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2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Carol Pfoff</dc:creator>
  <cp:lastModifiedBy>Linda Prosise</cp:lastModifiedBy>
  <cp:revision>8</cp:revision>
  <cp:lastPrinted>2013-11-13T15:47:00Z</cp:lastPrinted>
  <dcterms:created xsi:type="dcterms:W3CDTF">2012-11-27T17:28:00Z</dcterms:created>
  <dcterms:modified xsi:type="dcterms:W3CDTF">2013-11-13T15:47:00Z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2057066970</vt:i4>
  </property>
  <property fmtid="{D5CDD505-2E9C-101B-9397-08002B2CF9AE}" pid="3" name="_EmailSubject">
    <vt:lpwstr>VP meeting</vt:lpwstr>
  </property>
  <property fmtid="{D5CDD505-2E9C-101B-9397-08002B2CF9AE}" pid="4" name="_AuthorEmail">
    <vt:lpwstr>A-Goldfarb@wiu.edu</vt:lpwstr>
  </property>
  <property fmtid="{D5CDD505-2E9C-101B-9397-08002B2CF9AE}" pid="5" name="_AuthorEmailDisplayName">
    <vt:lpwstr>Alvin Goldfarb</vt:lpwstr>
  </property>
  <property fmtid="{D5CDD505-2E9C-101B-9397-08002B2CF9AE}" pid="6" name="_ReviewingToolsShownOnce">
    <vt:lpwstr/>
  </property>
</Properties>
</file>